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D5BB3" w:rsidRPr="00AF681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74DB5" w:rsidRPr="00AF681E" w:rsidRDefault="00BD5BB3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BD5BB3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27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sz w:val="24"/>
          <w:szCs w:val="24"/>
        </w:rPr>
        <w:t>ноября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C431F5" w:rsidRPr="00AF681E">
        <w:rPr>
          <w:rFonts w:ascii="Times New Roman" w:hAnsi="Times New Roman" w:cs="Times New Roman"/>
          <w:sz w:val="24"/>
          <w:szCs w:val="24"/>
        </w:rPr>
        <w:t>5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16:00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D77AE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BD5BB3" w:rsidP="00D77A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Шошина В.А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 w:rsidRPr="00AF681E"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Pr="00AF681E" w:rsidRDefault="00693C56" w:rsidP="00517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Шубина В.Н.; Орлов А.А.; Борискина Г.Н.; Блинов А.Г.; Богданов А.С.; 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17324" w:rsidRPr="00AF681E" w:rsidRDefault="00374DB5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="00C73BC5"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324" w:rsidRPr="00AF681E" w:rsidRDefault="00517324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</w:t>
      </w:r>
      <w:r w:rsidR="005D42FF" w:rsidRPr="00AF681E">
        <w:rPr>
          <w:rFonts w:ascii="Times New Roman" w:hAnsi="Times New Roman" w:cs="Times New Roman"/>
          <w:sz w:val="24"/>
          <w:szCs w:val="24"/>
        </w:rPr>
        <w:t>одготовка предложений о  мероприятиях по осуществлению проверки в сфере закупок по выявлению необоснованных расходов, завышенных цен, ограничение конкуренции субъектами естественных монополий  с последующим обращением в надзорные органы</w:t>
      </w:r>
      <w:r w:rsidR="00F275A7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17324" w:rsidRPr="00AF681E" w:rsidRDefault="00374DB5" w:rsidP="00D77AE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604AE1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А.А.Орлов</w:t>
      </w:r>
      <w:r w:rsidR="00711193" w:rsidRPr="00AF681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711193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</w:t>
      </w:r>
      <w:r w:rsidR="005D42FF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C73BC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711193" w:rsidRPr="00AF681E" w:rsidRDefault="00711193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замечания, предложения:</w:t>
      </w:r>
    </w:p>
    <w:p w:rsidR="005D42FF" w:rsidRPr="00AF681E" w:rsidRDefault="00517324" w:rsidP="00D77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sz w:val="24"/>
          <w:szCs w:val="24"/>
        </w:rPr>
        <w:t>п</w:t>
      </w:r>
      <w:r w:rsidR="00931699" w:rsidRPr="00AF681E">
        <w:rPr>
          <w:rFonts w:ascii="Times New Roman" w:hAnsi="Times New Roman" w:cs="Times New Roman"/>
          <w:sz w:val="24"/>
          <w:szCs w:val="24"/>
        </w:rPr>
        <w:t xml:space="preserve">ровести проверку в сфере закупок </w:t>
      </w:r>
      <w:r w:rsidR="00D77AE6" w:rsidRPr="00AF681E">
        <w:rPr>
          <w:rFonts w:ascii="Times New Roman" w:hAnsi="Times New Roman" w:cs="Times New Roman"/>
          <w:sz w:val="24"/>
          <w:szCs w:val="24"/>
        </w:rPr>
        <w:t xml:space="preserve"> - заказчик - </w:t>
      </w:r>
      <w:r w:rsidR="00931699" w:rsidRPr="00AF681E">
        <w:rPr>
          <w:rFonts w:ascii="Times New Roman" w:hAnsi="Times New Roman" w:cs="Times New Roman"/>
          <w:sz w:val="24"/>
          <w:szCs w:val="24"/>
        </w:rPr>
        <w:t xml:space="preserve">ОАО «Югорская Коммунальная Эксплуатирующая Компания-Белоярский», </w:t>
      </w:r>
      <w:r w:rsidR="00D77AE6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="00D77AE6" w:rsidRPr="00AF681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организация, осуществляющая </w:t>
      </w:r>
      <w:r w:rsidR="008653F1" w:rsidRPr="00AF681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7AE6" w:rsidRPr="00AF681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регулируемые виды деятельности в сфере электроснабжения, газоснабжения, теплоснабжения, водоснабжения, водоотведения, очистки сточных вод, утилизации (захоронения) твердых бытовых отходов.</w:t>
      </w:r>
      <w:proofErr w:type="gramEnd"/>
      <w:r w:rsidR="00D77AE6" w:rsidRPr="00AF681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З</w:t>
      </w:r>
      <w:r w:rsidR="00D77AE6" w:rsidRPr="00AF681E">
        <w:rPr>
          <w:rFonts w:ascii="Times New Roman" w:hAnsi="Times New Roman" w:cs="Times New Roman"/>
          <w:sz w:val="24"/>
          <w:szCs w:val="24"/>
        </w:rPr>
        <w:t>а</w:t>
      </w:r>
      <w:r w:rsidR="005D42FF" w:rsidRPr="00AF681E">
        <w:rPr>
          <w:rFonts w:ascii="Times New Roman" w:hAnsi="Times New Roman" w:cs="Times New Roman"/>
          <w:sz w:val="24"/>
          <w:szCs w:val="24"/>
        </w:rPr>
        <w:t>дач</w:t>
      </w:r>
      <w:r w:rsidR="00931699" w:rsidRPr="00AF681E">
        <w:rPr>
          <w:rFonts w:ascii="Times New Roman" w:hAnsi="Times New Roman" w:cs="Times New Roman"/>
          <w:sz w:val="24"/>
          <w:szCs w:val="24"/>
        </w:rPr>
        <w:t>ей</w:t>
      </w:r>
      <w:r w:rsidR="005D42FF" w:rsidRPr="00AF681E">
        <w:rPr>
          <w:rFonts w:ascii="Times New Roman" w:hAnsi="Times New Roman" w:cs="Times New Roman"/>
          <w:sz w:val="24"/>
          <w:szCs w:val="24"/>
        </w:rPr>
        <w:t xml:space="preserve"> общественного контроля в этой сфере </w:t>
      </w:r>
      <w:r w:rsidR="00931699" w:rsidRPr="00AF681E">
        <w:rPr>
          <w:rFonts w:ascii="Times New Roman" w:hAnsi="Times New Roman" w:cs="Times New Roman"/>
          <w:sz w:val="24"/>
          <w:szCs w:val="24"/>
        </w:rPr>
        <w:t>является</w:t>
      </w:r>
      <w:r w:rsidR="005D42FF" w:rsidRPr="00AF681E">
        <w:rPr>
          <w:rFonts w:ascii="Times New Roman" w:hAnsi="Times New Roman" w:cs="Times New Roman"/>
          <w:sz w:val="24"/>
          <w:szCs w:val="24"/>
        </w:rPr>
        <w:t xml:space="preserve"> выявлении необоснованных расходов, завышенных цен и ограничений конкуренции с последующим обращением в надзорные органы.</w:t>
      </w:r>
    </w:p>
    <w:p w:rsidR="00374DB5" w:rsidRPr="00AF681E" w:rsidRDefault="00374DB5" w:rsidP="00517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57C84" w:rsidRPr="00AF681E">
        <w:rPr>
          <w:rFonts w:ascii="Times New Roman" w:hAnsi="Times New Roman" w:cs="Times New Roman"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sz w:val="24"/>
          <w:szCs w:val="24"/>
        </w:rPr>
        <w:t>«за»-</w:t>
      </w:r>
      <w:r w:rsidR="00517324" w:rsidRPr="00AF681E">
        <w:rPr>
          <w:rFonts w:ascii="Times New Roman" w:hAnsi="Times New Roman" w:cs="Times New Roman"/>
          <w:sz w:val="24"/>
          <w:szCs w:val="24"/>
        </w:rPr>
        <w:t>10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17324" w:rsidRPr="00AF681E" w:rsidRDefault="005E03F3" w:rsidP="005173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CE42CD" w:rsidRPr="00AF681E" w:rsidRDefault="005D42FF" w:rsidP="00517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Cs/>
          <w:sz w:val="24"/>
          <w:szCs w:val="24"/>
        </w:rPr>
        <w:t xml:space="preserve">провести проверку в сфере закупок </w:t>
      </w:r>
      <w:r w:rsidRPr="00AF681E">
        <w:rPr>
          <w:rFonts w:ascii="Times New Roman" w:hAnsi="Times New Roman" w:cs="Times New Roman"/>
          <w:sz w:val="24"/>
          <w:szCs w:val="24"/>
        </w:rPr>
        <w:t>по выявлению необоснованных расходов, завышенных цен, ограничение конкуренции субъектами естественных монополий  с последующим обращением в надзорные органы.</w:t>
      </w:r>
      <w:r w:rsidR="00931699" w:rsidRPr="00AF681E">
        <w:rPr>
          <w:rFonts w:ascii="Times New Roman" w:hAnsi="Times New Roman" w:cs="Times New Roman"/>
          <w:sz w:val="24"/>
          <w:szCs w:val="24"/>
        </w:rPr>
        <w:t xml:space="preserve"> В рамках проверки использовать </w:t>
      </w:r>
      <w:proofErr w:type="gramStart"/>
      <w:r w:rsidR="00931699" w:rsidRPr="00AF681E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931699" w:rsidRPr="00AF681E">
        <w:rPr>
          <w:rFonts w:ascii="Times New Roman" w:hAnsi="Times New Roman" w:cs="Times New Roman"/>
          <w:sz w:val="24"/>
          <w:szCs w:val="24"/>
        </w:rPr>
        <w:t xml:space="preserve"> размещенную на официальном сайте  (официальный сайт Российской Федерации в Интернете для размещения информации о размещении заказов на поставки товаров, выполнение работ, оказание услуг: </w:t>
      </w:r>
      <w:hyperlink r:id="rId6" w:history="1">
        <w:r w:rsidR="00931699" w:rsidRPr="00AF681E">
          <w:rPr>
            <w:rStyle w:val="a3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931699" w:rsidRPr="00AF681E">
        <w:rPr>
          <w:rFonts w:ascii="Times New Roman" w:hAnsi="Times New Roman" w:cs="Times New Roman"/>
          <w:sz w:val="24"/>
          <w:szCs w:val="24"/>
        </w:rPr>
        <w:t xml:space="preserve">),  запросить </w:t>
      </w:r>
      <w:r w:rsidR="008B794F" w:rsidRPr="00AF681E">
        <w:rPr>
          <w:rFonts w:ascii="Times New Roman" w:hAnsi="Times New Roman" w:cs="Times New Roman"/>
          <w:sz w:val="24"/>
          <w:szCs w:val="24"/>
        </w:rPr>
        <w:t xml:space="preserve">«Положение о закупках товаров, работ, услуг», выборочно </w:t>
      </w:r>
      <w:r w:rsidR="00931699" w:rsidRPr="00AF681E">
        <w:rPr>
          <w:rFonts w:ascii="Times New Roman" w:hAnsi="Times New Roman" w:cs="Times New Roman"/>
          <w:sz w:val="24"/>
          <w:szCs w:val="24"/>
        </w:rPr>
        <w:t xml:space="preserve">договоры, счета-фактуры </w:t>
      </w:r>
      <w:r w:rsidR="00D77AE6" w:rsidRPr="00AF681E">
        <w:rPr>
          <w:rFonts w:ascii="Times New Roman" w:hAnsi="Times New Roman" w:cs="Times New Roman"/>
          <w:sz w:val="24"/>
          <w:szCs w:val="24"/>
        </w:rPr>
        <w:t xml:space="preserve">заказчика - </w:t>
      </w:r>
      <w:r w:rsidR="00931699" w:rsidRPr="00AF681E">
        <w:rPr>
          <w:rFonts w:ascii="Times New Roman" w:hAnsi="Times New Roman" w:cs="Times New Roman"/>
          <w:sz w:val="24"/>
          <w:szCs w:val="24"/>
        </w:rPr>
        <w:t>ОАО «Югорская Коммунальная Эксплуатирующая Компания-Белоярский»</w:t>
      </w:r>
      <w:r w:rsidR="00D77AE6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17324" w:rsidRPr="00AF681E" w:rsidRDefault="00517324" w:rsidP="0051732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81E" w:rsidRDefault="00CE42CD" w:rsidP="00AF681E">
      <w:pPr>
        <w:pStyle w:val="a7"/>
        <w:rPr>
          <w:rFonts w:ascii="Times New Roman" w:hAnsi="Times New Roman"/>
          <w:sz w:val="24"/>
          <w:szCs w:val="24"/>
        </w:rPr>
      </w:pPr>
      <w:r w:rsidRPr="00AF681E">
        <w:rPr>
          <w:rFonts w:ascii="Times New Roman" w:hAnsi="Times New Roman"/>
          <w:b/>
          <w:bCs/>
          <w:sz w:val="24"/>
          <w:szCs w:val="24"/>
        </w:rPr>
        <w:t>К следующему заседанию Общественного совета</w:t>
      </w:r>
      <w:r w:rsidR="00374DB5" w:rsidRPr="00AF681E">
        <w:rPr>
          <w:rFonts w:ascii="Times New Roman" w:hAnsi="Times New Roman"/>
          <w:b/>
          <w:bCs/>
          <w:sz w:val="24"/>
          <w:szCs w:val="24"/>
        </w:rPr>
        <w:t>:</w:t>
      </w:r>
      <w:r w:rsidR="00374DB5" w:rsidRPr="00AF681E">
        <w:rPr>
          <w:rFonts w:ascii="Times New Roman" w:hAnsi="Times New Roman"/>
          <w:sz w:val="24"/>
          <w:szCs w:val="24"/>
        </w:rPr>
        <w:br/>
      </w:r>
      <w:r w:rsidR="00AF681E">
        <w:rPr>
          <w:rFonts w:ascii="Times New Roman" w:hAnsi="Times New Roman"/>
          <w:sz w:val="24"/>
          <w:szCs w:val="24"/>
        </w:rPr>
        <w:t xml:space="preserve">Подведение итогов работы общественного совета по вопросам ЖКХ за 2015 год. </w:t>
      </w:r>
    </w:p>
    <w:p w:rsidR="00AF681E" w:rsidRDefault="00AF681E" w:rsidP="00AF68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Орлов А.А. начальник УЖКХ</w:t>
      </w:r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16E" w:rsidRPr="00AF681E" w:rsidRDefault="00374DB5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517324" w:rsidRPr="00AF681E">
        <w:rPr>
          <w:rFonts w:ascii="Times New Roman" w:hAnsi="Times New Roman" w:cs="Times New Roman"/>
          <w:sz w:val="24"/>
          <w:szCs w:val="24"/>
        </w:rPr>
        <w:t>ь</w:t>
      </w:r>
      <w:r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517324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517324" w:rsidRPr="00AF681E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CE42CD" w:rsidRPr="00AF681E" w:rsidRDefault="00CE42CD" w:rsidP="00D77A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Г.Н.Борискина</w:t>
      </w:r>
      <w:proofErr w:type="spellEnd"/>
    </w:p>
    <w:p w:rsidR="00B57A67" w:rsidRPr="00AF681E" w:rsidRDefault="00B57A67" w:rsidP="005D42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A67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136759"/>
    <w:rsid w:val="00194F8C"/>
    <w:rsid w:val="0022368E"/>
    <w:rsid w:val="00265E2E"/>
    <w:rsid w:val="002B6912"/>
    <w:rsid w:val="00374DB5"/>
    <w:rsid w:val="00517324"/>
    <w:rsid w:val="005356AF"/>
    <w:rsid w:val="005D42FF"/>
    <w:rsid w:val="005E03F3"/>
    <w:rsid w:val="00604AE1"/>
    <w:rsid w:val="0066165B"/>
    <w:rsid w:val="00662241"/>
    <w:rsid w:val="00693C56"/>
    <w:rsid w:val="00711193"/>
    <w:rsid w:val="00827D18"/>
    <w:rsid w:val="00857C84"/>
    <w:rsid w:val="008653F1"/>
    <w:rsid w:val="00887A51"/>
    <w:rsid w:val="008B794F"/>
    <w:rsid w:val="00931699"/>
    <w:rsid w:val="00A6596C"/>
    <w:rsid w:val="00AF041D"/>
    <w:rsid w:val="00AF681E"/>
    <w:rsid w:val="00B0669D"/>
    <w:rsid w:val="00B57A67"/>
    <w:rsid w:val="00BD5BB3"/>
    <w:rsid w:val="00BF05BA"/>
    <w:rsid w:val="00C431F5"/>
    <w:rsid w:val="00C5616E"/>
    <w:rsid w:val="00C65066"/>
    <w:rsid w:val="00C73BC5"/>
    <w:rsid w:val="00CE42CD"/>
    <w:rsid w:val="00D77AE6"/>
    <w:rsid w:val="00DD3E60"/>
    <w:rsid w:val="00E23014"/>
    <w:rsid w:val="00F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2015-12-17T04:23:00Z</cp:lastPrinted>
  <dcterms:created xsi:type="dcterms:W3CDTF">2015-11-27T05:17:00Z</dcterms:created>
  <dcterms:modified xsi:type="dcterms:W3CDTF">2015-12-17T04:58:00Z</dcterms:modified>
</cp:coreProperties>
</file>