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E2A2" w14:textId="77777777" w:rsidR="00F413DC" w:rsidRPr="00D52EE1" w:rsidRDefault="00F413DC" w:rsidP="00D52EE1">
      <w:pPr>
        <w:pStyle w:val="a3"/>
        <w:rPr>
          <w:sz w:val="24"/>
          <w:szCs w:val="24"/>
        </w:rPr>
      </w:pPr>
      <w:r w:rsidRPr="00D52EE1">
        <w:rPr>
          <w:sz w:val="24"/>
          <w:szCs w:val="24"/>
        </w:rPr>
        <w:t>ПРОТОКОЛ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№ </w:t>
      </w:r>
      <w:r w:rsidRPr="00D52EE1">
        <w:rPr>
          <w:sz w:val="24"/>
          <w:szCs w:val="24"/>
          <w:u w:val="single"/>
        </w:rPr>
        <w:t>1</w:t>
      </w:r>
    </w:p>
    <w:p w14:paraId="0D7C482E" w14:textId="77777777" w:rsidR="00CA79C4" w:rsidRPr="00111178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общего организационного собрания членов</w:t>
      </w:r>
    </w:p>
    <w:p w14:paraId="73E9D2C4" w14:textId="6F7541E4" w:rsidR="00F413DC" w:rsidRPr="00D52EE1" w:rsidRDefault="00F50F01" w:rsidP="00D52EE1">
      <w:pPr>
        <w:jc w:val="center"/>
        <w:rPr>
          <w:b/>
          <w:sz w:val="24"/>
          <w:szCs w:val="24"/>
        </w:rPr>
      </w:pPr>
      <w:r w:rsidRPr="00F50F01">
        <w:rPr>
          <w:b/>
          <w:sz w:val="24"/>
          <w:szCs w:val="24"/>
        </w:rPr>
        <w:t>Рыболовецк</w:t>
      </w:r>
      <w:r>
        <w:rPr>
          <w:b/>
          <w:sz w:val="24"/>
          <w:szCs w:val="24"/>
        </w:rPr>
        <w:t>ой</w:t>
      </w:r>
      <w:r w:rsidRPr="00F50F01">
        <w:rPr>
          <w:b/>
          <w:sz w:val="24"/>
          <w:szCs w:val="24"/>
        </w:rPr>
        <w:t xml:space="preserve"> производственн</w:t>
      </w:r>
      <w:r>
        <w:rPr>
          <w:b/>
          <w:sz w:val="24"/>
          <w:szCs w:val="24"/>
        </w:rPr>
        <w:t>ой</w:t>
      </w:r>
      <w:r w:rsidRPr="00F50F01">
        <w:rPr>
          <w:b/>
          <w:sz w:val="24"/>
          <w:szCs w:val="24"/>
        </w:rPr>
        <w:t xml:space="preserve"> артель (кооператив</w:t>
      </w:r>
      <w:r w:rsidR="00EE5D45">
        <w:rPr>
          <w:b/>
          <w:sz w:val="24"/>
          <w:szCs w:val="24"/>
        </w:rPr>
        <w:t>а</w:t>
      </w:r>
      <w:r w:rsidRPr="00F50F01">
        <w:rPr>
          <w:b/>
          <w:sz w:val="24"/>
          <w:szCs w:val="24"/>
        </w:rPr>
        <w:t>) «Заготовка рыбы»</w:t>
      </w:r>
    </w:p>
    <w:p w14:paraId="6C47A309" w14:textId="77777777" w:rsidR="00B50010" w:rsidRDefault="003909AF" w:rsidP="001A69C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B50010">
        <w:rPr>
          <w:sz w:val="24"/>
          <w:szCs w:val="24"/>
        </w:rPr>
        <w:t xml:space="preserve">. </w:t>
      </w:r>
      <w:r>
        <w:rPr>
          <w:sz w:val="24"/>
          <w:szCs w:val="24"/>
        </w:rPr>
        <w:t>___________</w:t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B50010">
        <w:rPr>
          <w:sz w:val="24"/>
          <w:szCs w:val="24"/>
        </w:rPr>
        <w:tab/>
        <w:t>«</w:t>
      </w:r>
      <w:r>
        <w:rPr>
          <w:sz w:val="24"/>
          <w:szCs w:val="24"/>
        </w:rPr>
        <w:t>___</w:t>
      </w:r>
      <w:r w:rsidR="00B50010">
        <w:rPr>
          <w:sz w:val="24"/>
          <w:szCs w:val="24"/>
        </w:rPr>
        <w:t xml:space="preserve">» </w:t>
      </w:r>
      <w:r>
        <w:rPr>
          <w:sz w:val="24"/>
          <w:szCs w:val="24"/>
        </w:rPr>
        <w:t>_______</w:t>
      </w:r>
      <w:r w:rsidR="00123083">
        <w:rPr>
          <w:sz w:val="24"/>
          <w:szCs w:val="24"/>
        </w:rPr>
        <w:t xml:space="preserve"> </w:t>
      </w:r>
      <w:r w:rsidR="00B50010">
        <w:rPr>
          <w:sz w:val="24"/>
          <w:szCs w:val="24"/>
        </w:rPr>
        <w:t>20</w:t>
      </w:r>
      <w:r>
        <w:rPr>
          <w:sz w:val="24"/>
          <w:szCs w:val="24"/>
        </w:rPr>
        <w:t>2__</w:t>
      </w:r>
      <w:r w:rsidR="00B50010">
        <w:rPr>
          <w:sz w:val="24"/>
          <w:szCs w:val="24"/>
        </w:rPr>
        <w:t xml:space="preserve"> г.</w:t>
      </w:r>
    </w:p>
    <w:p w14:paraId="13467799" w14:textId="77777777" w:rsidR="00F413DC" w:rsidRPr="00D52EE1" w:rsidRDefault="00F413DC" w:rsidP="00D52EE1">
      <w:pPr>
        <w:jc w:val="both"/>
        <w:rPr>
          <w:sz w:val="24"/>
          <w:szCs w:val="24"/>
        </w:rPr>
      </w:pPr>
      <w:r w:rsidRPr="00D52EE1">
        <w:rPr>
          <w:b/>
          <w:sz w:val="24"/>
          <w:szCs w:val="24"/>
        </w:rPr>
        <w:t>Присутствовали:</w:t>
      </w:r>
      <w:r w:rsidRPr="00D52EE1">
        <w:rPr>
          <w:sz w:val="24"/>
          <w:szCs w:val="24"/>
        </w:rPr>
        <w:t xml:space="preserve"> </w:t>
      </w:r>
    </w:p>
    <w:p w14:paraId="1166EEA5" w14:textId="006DC078" w:rsidR="0088614E" w:rsidRPr="00D52EE1" w:rsidRDefault="0088614E" w:rsidP="00D52EE1">
      <w:pPr>
        <w:spacing w:line="200" w:lineRule="atLeast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На начало собрания зарегистрировалось</w:t>
      </w:r>
      <w:r w:rsidR="00123083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___</w:t>
      </w:r>
      <w:r w:rsidRPr="00D52EE1">
        <w:rPr>
          <w:sz w:val="24"/>
          <w:szCs w:val="24"/>
        </w:rPr>
        <w:t xml:space="preserve"> член</w:t>
      </w:r>
      <w:r w:rsidR="00CA79C4">
        <w:rPr>
          <w:sz w:val="24"/>
          <w:szCs w:val="24"/>
        </w:rPr>
        <w:t>а</w:t>
      </w:r>
      <w:r w:rsidRPr="00D52EE1">
        <w:rPr>
          <w:sz w:val="24"/>
          <w:szCs w:val="24"/>
        </w:rPr>
        <w:t xml:space="preserve"> </w:t>
      </w:r>
      <w:r w:rsidR="00F50F01" w:rsidRPr="00F50F01">
        <w:rPr>
          <w:bCs/>
          <w:sz w:val="24"/>
          <w:szCs w:val="24"/>
        </w:rPr>
        <w:t>Рыболовецкой производственной артель (кооператив</w:t>
      </w:r>
      <w:r w:rsidR="00EE5D45">
        <w:rPr>
          <w:bCs/>
          <w:sz w:val="24"/>
          <w:szCs w:val="24"/>
        </w:rPr>
        <w:t>а</w:t>
      </w:r>
      <w:r w:rsidR="00F50F01" w:rsidRPr="00F50F01">
        <w:rPr>
          <w:bCs/>
          <w:sz w:val="24"/>
          <w:szCs w:val="24"/>
        </w:rPr>
        <w:t>) «Заготовка рыбы»</w:t>
      </w:r>
      <w:r w:rsidR="003909AF">
        <w:rPr>
          <w:sz w:val="24"/>
          <w:szCs w:val="24"/>
        </w:rPr>
        <w:t xml:space="preserve"> (далее – «Кооператив»)</w:t>
      </w:r>
      <w:r w:rsidR="00C11A70" w:rsidRPr="00D52EE1">
        <w:rPr>
          <w:sz w:val="24"/>
          <w:szCs w:val="24"/>
        </w:rPr>
        <w:t>:</w:t>
      </w:r>
    </w:p>
    <w:p w14:paraId="34DDDD0D" w14:textId="77777777" w:rsidR="00B50010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4CE">
        <w:rPr>
          <w:sz w:val="24"/>
          <w:szCs w:val="24"/>
        </w:rPr>
        <w:t xml:space="preserve"> </w:t>
      </w:r>
      <w:r w:rsidR="003909AF" w:rsidRPr="003909AF">
        <w:rPr>
          <w:sz w:val="24"/>
          <w:szCs w:val="24"/>
        </w:rPr>
        <w:t>&lt;</w:t>
      </w:r>
      <w:r w:rsidR="003909AF">
        <w:rPr>
          <w:sz w:val="24"/>
          <w:szCs w:val="24"/>
        </w:rPr>
        <w:t>данные участников</w:t>
      </w:r>
      <w:r w:rsidR="003909AF" w:rsidRPr="003909AF">
        <w:rPr>
          <w:sz w:val="24"/>
          <w:szCs w:val="24"/>
        </w:rPr>
        <w:t>&gt;</w:t>
      </w:r>
      <w:r w:rsidR="00162699">
        <w:rPr>
          <w:sz w:val="24"/>
          <w:szCs w:val="24"/>
        </w:rPr>
        <w:t>,</w:t>
      </w:r>
    </w:p>
    <w:p w14:paraId="3E75FC89" w14:textId="77777777" w:rsidR="00B27DE1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24CE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…</w:t>
      </w:r>
      <w:r w:rsidR="00CA79C4">
        <w:rPr>
          <w:sz w:val="24"/>
          <w:szCs w:val="24"/>
        </w:rPr>
        <w:t>,</w:t>
      </w:r>
    </w:p>
    <w:p w14:paraId="4F65F22E" w14:textId="77777777" w:rsidR="00B50010" w:rsidRDefault="00B50010" w:rsidP="001A69CF">
      <w:pPr>
        <w:spacing w:before="240"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Председателем собрания общим голосованием выбран: </w:t>
      </w:r>
      <w:r w:rsidR="003909AF">
        <w:rPr>
          <w:sz w:val="24"/>
          <w:szCs w:val="24"/>
        </w:rPr>
        <w:t>____________</w:t>
      </w:r>
    </w:p>
    <w:p w14:paraId="1508A375" w14:textId="77777777" w:rsidR="00B50010" w:rsidRDefault="00B50010" w:rsidP="00B50010">
      <w:pPr>
        <w:spacing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собрания: </w:t>
      </w:r>
      <w:r w:rsidR="003909AF">
        <w:rPr>
          <w:sz w:val="24"/>
          <w:szCs w:val="24"/>
        </w:rPr>
        <w:t>___________________</w:t>
      </w:r>
    </w:p>
    <w:p w14:paraId="077383B1" w14:textId="77777777" w:rsidR="00F413DC" w:rsidRPr="00D52EE1" w:rsidRDefault="00F413DC" w:rsidP="001A69CF">
      <w:pPr>
        <w:spacing w:before="240" w:after="240"/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Повестка дня:</w:t>
      </w:r>
    </w:p>
    <w:p w14:paraId="758FDC03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создании </w:t>
      </w:r>
      <w:r w:rsidR="003909AF">
        <w:rPr>
          <w:sz w:val="24"/>
          <w:szCs w:val="24"/>
        </w:rPr>
        <w:t>Кооператива</w:t>
      </w:r>
      <w:r w:rsidR="00123083">
        <w:rPr>
          <w:sz w:val="24"/>
          <w:szCs w:val="24"/>
        </w:rPr>
        <w:t>.</w:t>
      </w:r>
    </w:p>
    <w:p w14:paraId="2AF86091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pacing w:val="-1"/>
          <w:sz w:val="24"/>
          <w:szCs w:val="24"/>
        </w:rPr>
        <w:t xml:space="preserve">О приеме в члены </w:t>
      </w:r>
      <w:r w:rsidR="003909AF">
        <w:rPr>
          <w:spacing w:val="-1"/>
          <w:sz w:val="24"/>
          <w:szCs w:val="24"/>
        </w:rPr>
        <w:t>Кооператива</w:t>
      </w:r>
      <w:r w:rsidRPr="00D52EE1">
        <w:rPr>
          <w:spacing w:val="-1"/>
          <w:sz w:val="24"/>
          <w:szCs w:val="24"/>
        </w:rPr>
        <w:t>.</w:t>
      </w:r>
    </w:p>
    <w:p w14:paraId="159D6FB9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Об утверждении Устава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53D3C5E7" w14:textId="77777777" w:rsidR="003909AF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места нахождения Кооператива.</w:t>
      </w:r>
    </w:p>
    <w:p w14:paraId="7E5C0382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«О взносах» </w:t>
      </w:r>
      <w:r w:rsidR="001E118E">
        <w:rPr>
          <w:sz w:val="24"/>
          <w:szCs w:val="24"/>
        </w:rPr>
        <w:t xml:space="preserve">и положения о неделимом фонде </w:t>
      </w:r>
      <w:r>
        <w:rPr>
          <w:sz w:val="24"/>
          <w:szCs w:val="24"/>
        </w:rPr>
        <w:t>Кооператива.</w:t>
      </w:r>
    </w:p>
    <w:p w14:paraId="2AFF9534" w14:textId="77777777" w:rsidR="003909AF" w:rsidRPr="00D52EE1" w:rsidRDefault="003909AF" w:rsidP="003909AF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 Наблюдательном совете» Кооператива.</w:t>
      </w:r>
    </w:p>
    <w:p w14:paraId="2A0BB2D9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выборах </w:t>
      </w:r>
      <w:r w:rsidR="003909AF">
        <w:rPr>
          <w:sz w:val="24"/>
          <w:szCs w:val="24"/>
        </w:rPr>
        <w:t xml:space="preserve">правления и </w:t>
      </w:r>
      <w:r w:rsidRPr="00D52EE1">
        <w:rPr>
          <w:sz w:val="24"/>
          <w:szCs w:val="24"/>
        </w:rPr>
        <w:t xml:space="preserve">председателя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1DD90933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выборах Наблюдательного совета Кооператива.</w:t>
      </w:r>
    </w:p>
    <w:p w14:paraId="2A429F41" w14:textId="77777777" w:rsidR="00871ABB" w:rsidRDefault="00871ABB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присоединении к ревизионному союзу.</w:t>
      </w:r>
    </w:p>
    <w:p w14:paraId="58E43D27" w14:textId="77777777" w:rsidR="001A69CF" w:rsidRPr="00D52EE1" w:rsidRDefault="001A69C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ответственного за государственную регистрацию Кооператива.</w:t>
      </w:r>
    </w:p>
    <w:p w14:paraId="470AF861" w14:textId="77777777" w:rsidR="00FF41CB" w:rsidRPr="00D52EE1" w:rsidRDefault="00FF41CB" w:rsidP="001A69CF">
      <w:pPr>
        <w:pStyle w:val="ab"/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Слушали: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 предложения </w:t>
      </w:r>
      <w:r w:rsidR="0058581F" w:rsidRPr="00D52EE1">
        <w:rPr>
          <w:rFonts w:ascii="Times New Roman" w:eastAsia="Arial" w:hAnsi="Times New Roman" w:cs="Times New Roman"/>
          <w:sz w:val="24"/>
          <w:szCs w:val="24"/>
        </w:rPr>
        <w:t xml:space="preserve">членов 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организационного комитета </w:t>
      </w:r>
      <w:r w:rsidR="001A69CF">
        <w:rPr>
          <w:rFonts w:ascii="Times New Roman" w:eastAsia="Arial" w:hAnsi="Times New Roman" w:cs="Times New Roman"/>
          <w:sz w:val="24"/>
          <w:szCs w:val="24"/>
        </w:rPr>
        <w:t xml:space="preserve">Кооператива </w:t>
      </w:r>
      <w:r w:rsidRPr="00D52EE1">
        <w:rPr>
          <w:rFonts w:ascii="Times New Roman" w:eastAsia="Arial" w:hAnsi="Times New Roman" w:cs="Times New Roman"/>
          <w:sz w:val="24"/>
          <w:szCs w:val="24"/>
        </w:rPr>
        <w:t>по вопросам повестки дня собрания.</w:t>
      </w:r>
    </w:p>
    <w:p w14:paraId="0AE77AB5" w14:textId="77777777" w:rsidR="00FF41CB" w:rsidRPr="001A69CF" w:rsidRDefault="00FF41CB" w:rsidP="001A69CF">
      <w:pPr>
        <w:pStyle w:val="ab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D52EE1">
        <w:rPr>
          <w:rFonts w:ascii="Times New Roman" w:hAnsi="Times New Roman" w:cs="Times New Roman"/>
          <w:sz w:val="24"/>
          <w:szCs w:val="24"/>
        </w:rPr>
        <w:t xml:space="preserve">Общее организационное собрание членов </w:t>
      </w:r>
      <w:r w:rsidR="001A69CF">
        <w:rPr>
          <w:rFonts w:ascii="Times New Roman" w:hAnsi="Times New Roman" w:cs="Times New Roman"/>
          <w:sz w:val="24"/>
          <w:szCs w:val="24"/>
        </w:rPr>
        <w:t>Кооператива</w:t>
      </w:r>
    </w:p>
    <w:p w14:paraId="6D5B2095" w14:textId="77777777" w:rsidR="00FF41CB" w:rsidRPr="00D52EE1" w:rsidRDefault="00FF41CB" w:rsidP="00D52EE1">
      <w:pPr>
        <w:pStyle w:val="ab"/>
        <w:rPr>
          <w:rFonts w:ascii="Times New Roman" w:eastAsia="Arial" w:hAnsi="Times New Roman" w:cs="Times New Roman"/>
          <w:b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РЕШИЛ</w:t>
      </w:r>
      <w:r w:rsidR="0058581F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D52EE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5BFDE21F" w14:textId="77777777" w:rsidR="00FF41CB" w:rsidRPr="00D52EE1" w:rsidRDefault="00FF41C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D52EE1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D52EE1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123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D8B1FA" w14:textId="0FC9F247" w:rsidR="00FF41CB" w:rsidRPr="00D52EE1" w:rsidRDefault="00FF41CB" w:rsidP="00D52EE1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Создать </w:t>
      </w:r>
      <w:r w:rsidR="001A69CF">
        <w:rPr>
          <w:sz w:val="24"/>
          <w:szCs w:val="24"/>
        </w:rPr>
        <w:t>Кооператив</w:t>
      </w:r>
      <w:r w:rsidRPr="00D52EE1">
        <w:rPr>
          <w:noProof/>
          <w:sz w:val="24"/>
          <w:szCs w:val="24"/>
        </w:rPr>
        <w:t xml:space="preserve"> </w:t>
      </w:r>
      <w:r w:rsidRPr="00D52EE1">
        <w:rPr>
          <w:sz w:val="24"/>
          <w:szCs w:val="24"/>
        </w:rPr>
        <w:t>как добровольное объединение граждан на основе членства с целью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удовлетворения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потребност</w:t>
      </w:r>
      <w:r w:rsidR="008643B5">
        <w:rPr>
          <w:sz w:val="24"/>
          <w:szCs w:val="24"/>
        </w:rPr>
        <w:t>ей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участников</w:t>
      </w:r>
      <w:r w:rsidR="006A6DCB">
        <w:rPr>
          <w:sz w:val="24"/>
          <w:szCs w:val="24"/>
        </w:rPr>
        <w:t xml:space="preserve"> </w:t>
      </w:r>
      <w:r w:rsidR="006A6DCB" w:rsidRPr="006A6DCB">
        <w:rPr>
          <w:color w:val="0070C0"/>
          <w:sz w:val="24"/>
          <w:szCs w:val="24"/>
        </w:rPr>
        <w:t>в совместной деятельности в сфере рыболовства с последующим распределением дохода между участниками</w:t>
      </w:r>
      <w:r w:rsidRPr="00D52EE1">
        <w:rPr>
          <w:sz w:val="24"/>
          <w:szCs w:val="24"/>
        </w:rPr>
        <w:t>, осуществляемое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путем объединения его членами имущественных паевых взносов.</w:t>
      </w:r>
    </w:p>
    <w:p w14:paraId="5530A12E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5A447FD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второму вопросу:</w:t>
      </w:r>
    </w:p>
    <w:p w14:paraId="4A6A8C6D" w14:textId="77777777" w:rsidR="0016501C" w:rsidRDefault="0016501C" w:rsidP="00424B9B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Принять в члены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749A116E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A69CF" w:rsidRPr="003909AF">
        <w:rPr>
          <w:sz w:val="24"/>
          <w:szCs w:val="24"/>
        </w:rPr>
        <w:t>&lt;</w:t>
      </w:r>
      <w:r w:rsidR="001A69CF">
        <w:rPr>
          <w:sz w:val="24"/>
          <w:szCs w:val="24"/>
        </w:rPr>
        <w:t>данные участников</w:t>
      </w:r>
      <w:r w:rsidR="001A69CF" w:rsidRPr="003909AF">
        <w:rPr>
          <w:sz w:val="24"/>
          <w:szCs w:val="24"/>
        </w:rPr>
        <w:t>&gt;</w:t>
      </w:r>
      <w:r>
        <w:rPr>
          <w:sz w:val="24"/>
          <w:szCs w:val="24"/>
        </w:rPr>
        <w:t>,</w:t>
      </w:r>
    </w:p>
    <w:p w14:paraId="559B8F03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A69CF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14:paraId="4BCA4F37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B4DC4C0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 третьему вопросу: </w:t>
      </w:r>
    </w:p>
    <w:p w14:paraId="6181D66F" w14:textId="77777777" w:rsidR="0016501C" w:rsidRPr="00D52EE1" w:rsidRDefault="0016501C" w:rsidP="00424B9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Утвердить Устав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4D0C549D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6D16E146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четвертому вопросу:</w:t>
      </w:r>
    </w:p>
    <w:p w14:paraId="21CD3D42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место нахождения Кооператива: ___________________</w:t>
      </w:r>
      <w:r w:rsidRPr="00D52EE1">
        <w:rPr>
          <w:sz w:val="24"/>
          <w:szCs w:val="24"/>
        </w:rPr>
        <w:t>.</w:t>
      </w:r>
    </w:p>
    <w:p w14:paraId="59B3C625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60C569FB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796990" w:rsidRPr="001A69CF">
        <w:rPr>
          <w:rFonts w:ascii="Times New Roman" w:hAnsi="Times New Roman" w:cs="Times New Roman"/>
          <w:i/>
          <w:sz w:val="24"/>
          <w:szCs w:val="24"/>
        </w:rPr>
        <w:t>пя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107FBBA5" w14:textId="092FA330" w:rsidR="001E118E" w:rsidRDefault="001E118E" w:rsidP="001E118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взносах».</w:t>
      </w:r>
    </w:p>
    <w:p w14:paraId="0F4E6D48" w14:textId="29F0ADD7" w:rsidR="001E118E" w:rsidRPr="00D52EE1" w:rsidRDefault="001E118E" w:rsidP="001E118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«Положение о фонде </w:t>
      </w:r>
      <w:r w:rsidR="008643B5">
        <w:rPr>
          <w:sz w:val="24"/>
          <w:szCs w:val="24"/>
        </w:rPr>
        <w:t>приобретения сельскохозяйственной техники</w:t>
      </w:r>
      <w:r>
        <w:rPr>
          <w:sz w:val="24"/>
          <w:szCs w:val="24"/>
        </w:rPr>
        <w:t>» Кооператива.</w:t>
      </w:r>
    </w:p>
    <w:p w14:paraId="4EC30972" w14:textId="77777777" w:rsidR="00162699" w:rsidRPr="00CC0825" w:rsidRDefault="00162699" w:rsidP="00162699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B4E2D49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шес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712C1F4F" w14:textId="77777777" w:rsidR="001A69CF" w:rsidRPr="00D52EE1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Наблюдательном совете».</w:t>
      </w:r>
    </w:p>
    <w:p w14:paraId="44BA191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260E603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седьмому вопросу:</w:t>
      </w:r>
    </w:p>
    <w:p w14:paraId="4A64E173" w14:textId="77777777" w:rsid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Правление Кооператива в составе:</w:t>
      </w:r>
    </w:p>
    <w:p w14:paraId="1B29C2E2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2C26243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4E48B3E4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.</w:t>
      </w:r>
    </w:p>
    <w:p w14:paraId="5629FE1B" w14:textId="77777777" w:rsidR="001A69CF" w:rsidRP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Правления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Кооператива.</w:t>
      </w:r>
    </w:p>
    <w:p w14:paraId="2406283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B4116EE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восьм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2B19593E" w14:textId="77777777" w:rsidR="00871ABB" w:rsidRDefault="00871ABB" w:rsidP="00871AB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Наблюдательный совет</w:t>
      </w:r>
      <w:r w:rsidRPr="00D52EE1">
        <w:rPr>
          <w:sz w:val="24"/>
          <w:szCs w:val="24"/>
        </w:rPr>
        <w:t xml:space="preserve"> </w:t>
      </w:r>
      <w:r w:rsidR="001A69CF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составе:</w:t>
      </w:r>
    </w:p>
    <w:p w14:paraId="06815C85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2BC70840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0D943FFE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.</w:t>
      </w:r>
    </w:p>
    <w:p w14:paraId="0B67A45B" w14:textId="77777777" w:rsidR="001A69CF" w:rsidRPr="001A69CF" w:rsidRDefault="001A69CF" w:rsidP="001A69CF">
      <w:pPr>
        <w:tabs>
          <w:tab w:val="left" w:pos="912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Наблюдательного совета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Наблюдательного совете Кооператива.</w:t>
      </w:r>
    </w:p>
    <w:p w14:paraId="2218E990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0C4FD20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девят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102F76DD" w14:textId="77777777" w:rsidR="00871ABB" w:rsidRPr="00D52EE1" w:rsidRDefault="00871ABB" w:rsidP="00871ABB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Вступить в Ревизионный союз сельскохозяйственных кооперативов </w:t>
      </w:r>
      <w:r w:rsidR="001A69CF">
        <w:rPr>
          <w:sz w:val="24"/>
          <w:szCs w:val="24"/>
        </w:rPr>
        <w:t>Тюменской области</w:t>
      </w:r>
      <w:r>
        <w:rPr>
          <w:sz w:val="24"/>
          <w:szCs w:val="24"/>
        </w:rPr>
        <w:t xml:space="preserve">, правом подписания документов, связанных со вступлением в союз наделить Председателя </w:t>
      </w:r>
      <w:r w:rsidR="001A69CF">
        <w:rPr>
          <w:sz w:val="24"/>
          <w:szCs w:val="24"/>
        </w:rPr>
        <w:t>К</w:t>
      </w:r>
      <w:r>
        <w:rPr>
          <w:sz w:val="24"/>
          <w:szCs w:val="24"/>
        </w:rPr>
        <w:t xml:space="preserve">ооператива </w:t>
      </w:r>
      <w:r w:rsidR="001A69CF"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07EFC5A5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47DF7C0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де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A69CF">
        <w:rPr>
          <w:rFonts w:ascii="Times New Roman" w:hAnsi="Times New Roman" w:cs="Times New Roman"/>
          <w:i/>
          <w:sz w:val="24"/>
          <w:szCs w:val="24"/>
        </w:rPr>
        <w:t>ятому вопросу:</w:t>
      </w:r>
    </w:p>
    <w:p w14:paraId="3F964C0E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Возложить полномочия по государственной регистрации Кооператива Председателя Кооператива </w:t>
      </w:r>
      <w:r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03F07D9F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3C0FE9A5" w14:textId="77777777" w:rsidR="004C1EC4" w:rsidRPr="00D52EE1" w:rsidRDefault="004C1EC4" w:rsidP="00D52EE1">
      <w:pPr>
        <w:pStyle w:val="a4"/>
        <w:ind w:right="0"/>
        <w:rPr>
          <w:b/>
          <w:sz w:val="24"/>
          <w:szCs w:val="24"/>
        </w:rPr>
      </w:pPr>
    </w:p>
    <w:p w14:paraId="49833136" w14:textId="77777777" w:rsidR="00C81F60" w:rsidRPr="00B27DE1" w:rsidRDefault="00BD704E" w:rsidP="00B27DE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Данные и подписи участников Общего организационного собрания</w:t>
      </w:r>
    </w:p>
    <w:sectPr w:rsidR="00C81F60" w:rsidRPr="00B27DE1" w:rsidSect="003C45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BF04" w14:textId="77777777" w:rsidR="009A00C6" w:rsidRDefault="009A00C6">
      <w:r>
        <w:separator/>
      </w:r>
    </w:p>
  </w:endnote>
  <w:endnote w:type="continuationSeparator" w:id="0">
    <w:p w14:paraId="454DE3AE" w14:textId="77777777" w:rsidR="009A00C6" w:rsidRDefault="009A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B7F8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9B7D5D" w14:textId="77777777" w:rsidR="00796990" w:rsidRDefault="007969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721F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618CD671" w14:textId="77777777" w:rsidR="00796990" w:rsidRDefault="00796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1FD2" w14:textId="77777777" w:rsidR="009A00C6" w:rsidRDefault="009A00C6">
      <w:r>
        <w:separator/>
      </w:r>
    </w:p>
  </w:footnote>
  <w:footnote w:type="continuationSeparator" w:id="0">
    <w:p w14:paraId="1AD52D65" w14:textId="77777777" w:rsidR="009A00C6" w:rsidRDefault="009A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2250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D94F3F" w14:textId="77777777" w:rsidR="00796990" w:rsidRDefault="00796990" w:rsidP="003C45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02F7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4FBF8A3B" w14:textId="77777777" w:rsidR="00796990" w:rsidRDefault="00796990" w:rsidP="003C45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A9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575D"/>
    <w:multiLevelType w:val="hybridMultilevel"/>
    <w:tmpl w:val="C938FEC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8C2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07FE6"/>
    <w:multiLevelType w:val="hybridMultilevel"/>
    <w:tmpl w:val="8A5A31DC"/>
    <w:lvl w:ilvl="0" w:tplc="70746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4A3D9B"/>
    <w:multiLevelType w:val="hybridMultilevel"/>
    <w:tmpl w:val="7870D198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2C1CA2E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76BDE"/>
    <w:multiLevelType w:val="hybridMultilevel"/>
    <w:tmpl w:val="F992F7FC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330C8"/>
    <w:multiLevelType w:val="hybridMultilevel"/>
    <w:tmpl w:val="F8F8F44E"/>
    <w:lvl w:ilvl="0" w:tplc="835854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0250AD"/>
    <w:rsid w:val="00042C53"/>
    <w:rsid w:val="00051698"/>
    <w:rsid w:val="00077123"/>
    <w:rsid w:val="0009284C"/>
    <w:rsid w:val="000A435F"/>
    <w:rsid w:val="000A62EA"/>
    <w:rsid w:val="000D3039"/>
    <w:rsid w:val="000D49AB"/>
    <w:rsid w:val="00111178"/>
    <w:rsid w:val="00123083"/>
    <w:rsid w:val="001239CB"/>
    <w:rsid w:val="0014152B"/>
    <w:rsid w:val="00157A0D"/>
    <w:rsid w:val="00162699"/>
    <w:rsid w:val="0016501C"/>
    <w:rsid w:val="001A395A"/>
    <w:rsid w:val="001A69CF"/>
    <w:rsid w:val="001C15D5"/>
    <w:rsid w:val="001E118E"/>
    <w:rsid w:val="001F400D"/>
    <w:rsid w:val="0020118D"/>
    <w:rsid w:val="002141FD"/>
    <w:rsid w:val="002447A4"/>
    <w:rsid w:val="002533F6"/>
    <w:rsid w:val="00254788"/>
    <w:rsid w:val="0029770B"/>
    <w:rsid w:val="00303930"/>
    <w:rsid w:val="00316DB4"/>
    <w:rsid w:val="003400C6"/>
    <w:rsid w:val="00347EB8"/>
    <w:rsid w:val="00362C18"/>
    <w:rsid w:val="003909AF"/>
    <w:rsid w:val="003C4531"/>
    <w:rsid w:val="003E7B64"/>
    <w:rsid w:val="004045AA"/>
    <w:rsid w:val="00416204"/>
    <w:rsid w:val="00424B9B"/>
    <w:rsid w:val="00425F2F"/>
    <w:rsid w:val="0043710B"/>
    <w:rsid w:val="00454935"/>
    <w:rsid w:val="00454FBA"/>
    <w:rsid w:val="004834DA"/>
    <w:rsid w:val="004B0159"/>
    <w:rsid w:val="004C1EC4"/>
    <w:rsid w:val="004C5009"/>
    <w:rsid w:val="004E44D0"/>
    <w:rsid w:val="004F7018"/>
    <w:rsid w:val="00513620"/>
    <w:rsid w:val="00520966"/>
    <w:rsid w:val="00535B28"/>
    <w:rsid w:val="00562993"/>
    <w:rsid w:val="0058581F"/>
    <w:rsid w:val="00642790"/>
    <w:rsid w:val="00656302"/>
    <w:rsid w:val="00680DFD"/>
    <w:rsid w:val="006A6DCB"/>
    <w:rsid w:val="006E7559"/>
    <w:rsid w:val="006F2A87"/>
    <w:rsid w:val="0070715F"/>
    <w:rsid w:val="007341D1"/>
    <w:rsid w:val="007420CF"/>
    <w:rsid w:val="00763CF6"/>
    <w:rsid w:val="00792FC1"/>
    <w:rsid w:val="00796990"/>
    <w:rsid w:val="007C161A"/>
    <w:rsid w:val="007C465B"/>
    <w:rsid w:val="007E2436"/>
    <w:rsid w:val="008643B5"/>
    <w:rsid w:val="00871ABB"/>
    <w:rsid w:val="0088614E"/>
    <w:rsid w:val="00895E8E"/>
    <w:rsid w:val="008A24CE"/>
    <w:rsid w:val="008A65A0"/>
    <w:rsid w:val="008B3EC2"/>
    <w:rsid w:val="008B4BFE"/>
    <w:rsid w:val="008C1199"/>
    <w:rsid w:val="009252B5"/>
    <w:rsid w:val="00937194"/>
    <w:rsid w:val="00961323"/>
    <w:rsid w:val="009A00C6"/>
    <w:rsid w:val="009D670C"/>
    <w:rsid w:val="009D759C"/>
    <w:rsid w:val="009E4535"/>
    <w:rsid w:val="009E659B"/>
    <w:rsid w:val="00A132B0"/>
    <w:rsid w:val="00A772DD"/>
    <w:rsid w:val="00AC139A"/>
    <w:rsid w:val="00AC3443"/>
    <w:rsid w:val="00AF4C78"/>
    <w:rsid w:val="00B023F6"/>
    <w:rsid w:val="00B27DE1"/>
    <w:rsid w:val="00B50010"/>
    <w:rsid w:val="00B77304"/>
    <w:rsid w:val="00BD704E"/>
    <w:rsid w:val="00BF24BB"/>
    <w:rsid w:val="00C11141"/>
    <w:rsid w:val="00C11A70"/>
    <w:rsid w:val="00C31301"/>
    <w:rsid w:val="00C501E0"/>
    <w:rsid w:val="00C75C71"/>
    <w:rsid w:val="00C81F60"/>
    <w:rsid w:val="00CA79C4"/>
    <w:rsid w:val="00CC1F46"/>
    <w:rsid w:val="00CD4A9D"/>
    <w:rsid w:val="00D15190"/>
    <w:rsid w:val="00D15AF0"/>
    <w:rsid w:val="00D52EE1"/>
    <w:rsid w:val="00D87ECC"/>
    <w:rsid w:val="00DD7692"/>
    <w:rsid w:val="00DF2213"/>
    <w:rsid w:val="00E651C8"/>
    <w:rsid w:val="00EA1957"/>
    <w:rsid w:val="00EB2F6D"/>
    <w:rsid w:val="00EE5D45"/>
    <w:rsid w:val="00EF4478"/>
    <w:rsid w:val="00F413DC"/>
    <w:rsid w:val="00F46DCE"/>
    <w:rsid w:val="00F50F01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6980C"/>
  <w15:chartTrackingRefBased/>
  <w15:docId w15:val="{3AA868FF-E85E-492B-9062-B8443AF7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ind w:right="1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80" w:lineRule="auto"/>
      <w:ind w:left="480" w:right="120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6"/>
    </w:rPr>
  </w:style>
  <w:style w:type="paragraph" w:styleId="a5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20" w:line="280" w:lineRule="auto"/>
      <w:jc w:val="both"/>
      <w:textAlignment w:val="baseline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tabs>
        <w:tab w:val="left" w:pos="9120"/>
      </w:tabs>
      <w:spacing w:line="360" w:lineRule="auto"/>
      <w:ind w:left="-76"/>
      <w:jc w:val="both"/>
    </w:pPr>
  </w:style>
  <w:style w:type="table" w:styleId="aa">
    <w:name w:val="Table Grid"/>
    <w:basedOn w:val="a1"/>
    <w:rsid w:val="00D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FF41C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semiHidden/>
    <w:rsid w:val="000A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12</vt:lpstr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</dc:title>
  <dc:subject/>
  <dc:creator>Patient Of Dr.OGen</dc:creator>
  <cp:keywords/>
  <cp:lastModifiedBy>euser519</cp:lastModifiedBy>
  <cp:revision>8</cp:revision>
  <cp:lastPrinted>2009-04-24T13:13:00Z</cp:lastPrinted>
  <dcterms:created xsi:type="dcterms:W3CDTF">2021-06-13T14:00:00Z</dcterms:created>
  <dcterms:modified xsi:type="dcterms:W3CDTF">2021-08-07T11:52:00Z</dcterms:modified>
</cp:coreProperties>
</file>